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BC" w:rsidRPr="006348EE" w:rsidRDefault="00F933BC" w:rsidP="00F9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</w:t>
      </w:r>
    </w:p>
    <w:p w:rsidR="00F933BC" w:rsidRPr="006348EE" w:rsidRDefault="00F933BC" w:rsidP="00F9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ГБДОУ д/с№30</w:t>
      </w:r>
    </w:p>
    <w:p w:rsidR="00F933BC" w:rsidRPr="006348EE" w:rsidRDefault="00F933BC" w:rsidP="00F9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Бренз</w:t>
      </w:r>
      <w:proofErr w:type="spellEnd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Нора </w:t>
      </w:r>
      <w:proofErr w:type="spellStart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Гивиевна</w:t>
      </w:r>
      <w:proofErr w:type="spellEnd"/>
    </w:p>
    <w:p w:rsidR="00F933BC" w:rsidRPr="006348EE" w:rsidRDefault="00F933BC" w:rsidP="00F933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3BC" w:rsidRPr="006348EE" w:rsidRDefault="00F933BC" w:rsidP="00F9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3BC" w:rsidRPr="006348EE" w:rsidRDefault="00F933BC" w:rsidP="00F9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3BC" w:rsidRPr="006348EE" w:rsidRDefault="00F933BC" w:rsidP="00F9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3BC" w:rsidRPr="006348EE" w:rsidRDefault="00F933BC" w:rsidP="00F9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</w:t>
      </w:r>
    </w:p>
    <w:p w:rsidR="00F933BC" w:rsidRPr="006348EE" w:rsidRDefault="00F933BC" w:rsidP="00F9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3BC" w:rsidRPr="006348EE" w:rsidRDefault="00F933BC" w:rsidP="00F9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совместной деятельности педагога с детьми в подготовительной группе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Courier New"/>
          <w:b/>
          <w:sz w:val="36"/>
          <w:szCs w:val="36"/>
          <w:lang w:eastAsia="ru-RU"/>
        </w:rPr>
      </w:pPr>
      <w:r w:rsidRPr="006348EE">
        <w:rPr>
          <w:rFonts w:ascii="Times New Roman" w:eastAsia="Times New Roman" w:hAnsi="Times New Roman" w:cs="Courier New"/>
          <w:b/>
          <w:sz w:val="36"/>
          <w:szCs w:val="36"/>
          <w:lang w:eastAsia="ru-RU"/>
        </w:rPr>
        <w:t xml:space="preserve">    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Courier New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Courier New"/>
          <w:b/>
          <w:sz w:val="36"/>
          <w:szCs w:val="36"/>
          <w:lang w:eastAsia="ru-RU"/>
        </w:rPr>
        <w:t xml:space="preserve">                     </w:t>
      </w:r>
      <w:r w:rsidRPr="006348EE">
        <w:rPr>
          <w:rFonts w:ascii="Times New Roman" w:eastAsia="Times New Roman" w:hAnsi="Times New Roman" w:cs="Courier New"/>
          <w:b/>
          <w:sz w:val="36"/>
          <w:szCs w:val="36"/>
          <w:lang w:eastAsia="ru-RU"/>
        </w:rPr>
        <w:t xml:space="preserve">       "Помоги  </w:t>
      </w:r>
      <w:proofErr w:type="gramStart"/>
      <w:r w:rsidRPr="006348EE">
        <w:rPr>
          <w:rFonts w:ascii="Times New Roman" w:eastAsia="Times New Roman" w:hAnsi="Times New Roman" w:cs="Courier New"/>
          <w:b/>
          <w:sz w:val="36"/>
          <w:szCs w:val="36"/>
          <w:lang w:eastAsia="ru-RU"/>
        </w:rPr>
        <w:t>Жадине</w:t>
      </w:r>
      <w:proofErr w:type="gramEnd"/>
      <w:r w:rsidRPr="006348EE">
        <w:rPr>
          <w:rFonts w:ascii="Times New Roman" w:eastAsia="Times New Roman" w:hAnsi="Times New Roman" w:cs="Courier New"/>
          <w:b/>
          <w:sz w:val="36"/>
          <w:szCs w:val="36"/>
          <w:lang w:eastAsia="ru-RU"/>
        </w:rPr>
        <w:t>"</w:t>
      </w:r>
    </w:p>
    <w:p w:rsidR="00F933BC" w:rsidRDefault="00F933BC" w:rsidP="00F933BC">
      <w:pPr>
        <w:spacing w:after="0" w:line="240" w:lineRule="auto"/>
        <w:rPr>
          <w:rFonts w:ascii="Times New Roman" w:eastAsia="Times New Roman" w:hAnsi="Times New Roman" w:cs="Courier New"/>
          <w:b/>
          <w:sz w:val="36"/>
          <w:szCs w:val="36"/>
          <w:lang w:eastAsia="ru-RU"/>
        </w:rPr>
      </w:pP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Обучающие: 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детей выполнять действия фонематического анализа – синтеза слова, слогового синтеза, закрепление зрительного образа буквы.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умения детей выполнять анализ-синтез предложения.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образовывать прилагательные путем сложения двух слов;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составлять сказку по опорному слову «</w:t>
      </w:r>
      <w:proofErr w:type="gramStart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Жадина</w:t>
      </w:r>
      <w:proofErr w:type="gramEnd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детей отгадывать ребусы.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зрительное и  слуховое внимание, память, мышление;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общую и мелкую моторику, координацию речи с движением;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 детей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понятия: добра, порядочность честность, любовь, милосердие, умение делиться радостью.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работать в коллективе: взаимодействие, взаимопонимание, доброжелательность;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умение внимательно слушать поставленный вопрос и отвечать на него полным предложением;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навыки культуры общения.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4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 к занятию:</w:t>
      </w: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кукла, ключи,  карточки со словами «В», «ИЗБЕ», «ЖИВ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Т», «ЖАДИНА», слоговые схемы слов, карточки со словами, где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рты элементы букв, ребусы,  изографы, разные варианты развивающих игр, схемы, геометрические фигуры.</w:t>
      </w:r>
      <w:proofErr w:type="gramEnd"/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Организационный момент: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Ребята, я приглашаю вас совершить путешествие в страну игр. Вы согласны? Для этого нам необходимо открыть ключом волшебные ворота. Вы готовы подобрать ключ? Тогда слушайте внимательно. 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Словесное описание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: шляпка у него не круглая, дырочка на шляпке не овальная, зубчиков у него не три. (Дети подбирают ключ по описанию)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часть.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 ключ мы подобрали и можем отправляться в путь. Открываем дверь и попадаем в волшебную страну игр. Посмотрите, нам на пути встретилась избушка. А кто может жить в избушке? Чтобы узнать, кто поселился в этой избушке, необходимо составить предложение из слов, данных на карточках. </w:t>
      </w:r>
      <w:proofErr w:type="gramStart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этого предлагается составить предложение из слов, данных на карточках:</w:t>
      </w:r>
      <w:proofErr w:type="gramEnd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ИЗБЕ  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Т  ЖАДИНА)</w:t>
      </w:r>
      <w:proofErr w:type="gramEnd"/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вопросы: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слов в предложении?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самое маленькое слово в предложении. Как оно называется?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первое слово.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 последнее слово.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Жадина</w:t>
      </w:r>
      <w:proofErr w:type="gramEnd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тебя  в руках красивый сундучок, дашь нам посмотреть?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Жадина</w:t>
      </w:r>
      <w:proofErr w:type="gramEnd"/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дам, я жадная. 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же твои друзья, в гости к тебе пришли, быть жадным - очень плохо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(воспитатель читает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Г.Снегирева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"Мороженное"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 (обращается к детям)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 и  </w:t>
      </w:r>
      <w:proofErr w:type="gramStart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Жадина</w:t>
      </w:r>
      <w:proofErr w:type="gramEnd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теперь знаете, что такое зло, жадность, зависть, обман, ненависть. А что такое добро, милосердие, честность, любовь, порядочность? (ответы детей)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Жадина</w:t>
      </w:r>
      <w:proofErr w:type="gramEnd"/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-А вы помогите  мне убрать игрушки,  собрать  игрушку-Петрушку и для него домик построить тогда дам шкатулку посмотреть.</w:t>
      </w:r>
    </w:p>
    <w:p w:rsidR="00F933BC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игра  «Что где лежит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933BC" w:rsidRPr="006348EE" w:rsidRDefault="00F933BC" w:rsidP="00F933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стеллаж с геометрическими фигурами,  подумать на какие полки разместить предметы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жие по форме: 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прямоугольник,  треуголь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ник,  квадрат, круг, овал, ромб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3BC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игра «Составляем Петрушку»  </w:t>
      </w:r>
    </w:p>
    <w:p w:rsidR="00F933BC" w:rsidRPr="006348EE" w:rsidRDefault="00F933BC" w:rsidP="00F933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х типов треугольников, различающихся 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по величине и пропорциям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3BC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игра «Строители» </w:t>
      </w:r>
    </w:p>
    <w:p w:rsidR="00F933BC" w:rsidRPr="006348EE" w:rsidRDefault="00F933BC" w:rsidP="00F933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рисунок – схема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-образец (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дорисовать недостающие элементы.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Жадина</w:t>
      </w:r>
      <w:proofErr w:type="gramEnd"/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 помогли мне.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 большое,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шкатулку вам подарю, она не простая, а музыкальная. 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F933BC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разве можно теперь девочку назвать Жадиной? (ответы детей</w:t>
      </w:r>
      <w:proofErr w:type="gramStart"/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33BC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дадим ей новое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благод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арят девочку, и прощаются с ней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3BC" w:rsidRPr="006348EE" w:rsidRDefault="00F933BC" w:rsidP="00F93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3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возвращаться домой.</w:t>
      </w:r>
    </w:p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804"/>
      </w:tblGrid>
      <w:tr w:rsidR="00F933BC" w:rsidRPr="006348EE" w:rsidTr="00215B1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слова запоминайте </w:t>
            </w:r>
          </w:p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их повторяйте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сжимают пальчики в кулачки и разжимают </w:t>
            </w:r>
          </w:p>
        </w:tc>
      </w:tr>
      <w:tr w:rsidR="00F933BC" w:rsidRPr="006348EE" w:rsidTr="00215B1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</w:t>
            </w:r>
          </w:p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Поочер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 пересчитывают пальчики.</w:t>
            </w:r>
          </w:p>
        </w:tc>
      </w:tr>
      <w:tr w:rsidR="00F933BC" w:rsidRPr="006348EE" w:rsidTr="00215B1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Глазки дружно мы закрыли </w:t>
            </w:r>
          </w:p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опять открыли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Руками закрывают глаза</w:t>
            </w:r>
          </w:p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Открывают руками глазки</w:t>
            </w:r>
          </w:p>
        </w:tc>
      </w:tr>
      <w:tr w:rsidR="00F933BC" w:rsidRPr="006348EE" w:rsidTr="00215B1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 в садик угодили.</w:t>
            </w:r>
          </w:p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BC" w:rsidRPr="006348EE" w:rsidRDefault="00F933BC" w:rsidP="0021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Удивленно пожимают  плечами, руки разводят </w:t>
            </w:r>
            <w:r w:rsidRPr="0063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стороны.</w:t>
            </w:r>
          </w:p>
        </w:tc>
      </w:tr>
    </w:tbl>
    <w:p w:rsidR="00F933BC" w:rsidRPr="006348EE" w:rsidRDefault="00F933BC" w:rsidP="00F93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A87" w:rsidRDefault="00467A87"/>
    <w:sectPr w:rsidR="0046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6A"/>
    <w:rsid w:val="00467A87"/>
    <w:rsid w:val="00471E6A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3414</Characters>
  <Application>Microsoft Office Word</Application>
  <DocSecurity>0</DocSecurity>
  <Lines>28</Lines>
  <Paragraphs>8</Paragraphs>
  <ScaleCrop>false</ScaleCrop>
  <Company>GSG-Group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2014-11-20T08:30:00Z</dcterms:created>
  <dcterms:modified xsi:type="dcterms:W3CDTF">2014-11-20T08:31:00Z</dcterms:modified>
</cp:coreProperties>
</file>