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ED" w:rsidRPr="00AF6167" w:rsidRDefault="00CB56ED" w:rsidP="00CB56ED">
      <w:pPr>
        <w:ind w:left="0"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F616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Примерное планирование использовани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я малых фольклорных форм на год</w:t>
      </w:r>
      <w:bookmarkStart w:id="0" w:name="_GoBack"/>
      <w:bookmarkEnd w:id="0"/>
    </w:p>
    <w:p w:rsidR="00CB56ED" w:rsidRPr="00AF6167" w:rsidRDefault="00CB56ED" w:rsidP="00CB56ED">
      <w:pPr>
        <w:ind w:left="0" w:firstLine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9"/>
        <w:gridCol w:w="2559"/>
        <w:gridCol w:w="2559"/>
        <w:gridCol w:w="2559"/>
        <w:gridCol w:w="2559"/>
        <w:gridCol w:w="2197"/>
      </w:tblGrid>
      <w:tr w:rsidR="00CB56ED" w:rsidRPr="00AF6167" w:rsidTr="0021210B">
        <w:trPr>
          <w:trHeight w:val="589"/>
        </w:trPr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Сентябрь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Октябрь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Ноябрь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Декабрь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Январь</w:t>
            </w:r>
          </w:p>
        </w:tc>
        <w:tc>
          <w:tcPr>
            <w:tcW w:w="2197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Февраль</w:t>
            </w:r>
          </w:p>
        </w:tc>
      </w:tr>
      <w:tr w:rsidR="00CB56ED" w:rsidRPr="00AF6167" w:rsidTr="0021210B"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«Ладушки»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«Ладушки-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оладущки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«Сорока-ворона»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«Большие ноги»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«Спи дитя»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«Баю-бай»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«Кто у нас хороший»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«Петушок-петушок»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«Ай, лады, лады, лады»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«Вот они сапожки»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«Это что тут за рёв?»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Огуречик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«Пальчики в лесу»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«Пальчик-мальчик»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«Баю-бай, баю-бай, ты собачка не лай»</w:t>
            </w:r>
          </w:p>
          <w:p w:rsidR="00CB56ED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«Солнышко-вёдрышко»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«Водичка-водичка»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«Расти коса до пояса»</w:t>
            </w:r>
          </w:p>
          <w:p w:rsidR="00CB56ED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«Красные кафтанчики»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«Ходит сон по хате»</w:t>
            </w:r>
          </w:p>
          <w:p w:rsidR="00CB56ED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«Тяги-тяги-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потягушечки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«Чистая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«Умница, Катенька»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«Завяжи потуже шарф»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«Пошёл котик на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торжок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Киска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,к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иска,киска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-брысь»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«Радуга-дуга»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«А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качи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качи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качи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«Котик серенький присел»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«Чистая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«Дубы-дубочки»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«Вот они сапожки»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«Наши уточки с утра»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«Идёт коза рогатая»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«Как у нашего кота»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«Ночь пришла»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«Петушок-петушок»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«Чему-чему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волосыньки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«Травка-муравка»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«Валенки-валенки»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«Как на тоненький ледок»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«Ой, </w:t>
            </w:r>
            <w:proofErr w:type="spellStart"/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ду-ду</w:t>
            </w:r>
            <w:proofErr w:type="spellEnd"/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«Петушок»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«Уж я Танюшке»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«Котик-котик»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«Сидит белка на тележке»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«Баю-баю-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баюшки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«Тяги-тяги-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потягушеньки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«Водичка-водичка»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Гайда-гайда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люленьки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«Большие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оги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«Баю-бай»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«Зимушка-зима пришла»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7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«Наша Маша»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«Кот на печку пошёл»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Чики-чикалочки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«Уж ты, зимушка»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«Ходит сон по хате»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«Петушок, петушок»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«Чистая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«Сорока-ворона»</w:t>
            </w:r>
          </w:p>
          <w:p w:rsidR="00CB56ED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«Вот они сапожки»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«Как на тоненький ледок»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Огуречик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Бабушке-пирог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 капустой»</w:t>
            </w:r>
          </w:p>
        </w:tc>
      </w:tr>
      <w:tr w:rsidR="00CB56ED" w:rsidRPr="00AF6167" w:rsidTr="0021210B"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lastRenderedPageBreak/>
              <w:t>Март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Апрель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Май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Июнь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Июль</w:t>
            </w:r>
          </w:p>
        </w:tc>
        <w:tc>
          <w:tcPr>
            <w:tcW w:w="2197" w:type="dxa"/>
          </w:tcPr>
          <w:p w:rsidR="00CB56ED" w:rsidRPr="00AF6167" w:rsidRDefault="00CB56ED" w:rsidP="0021210B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Август</w:t>
            </w:r>
          </w:p>
        </w:tc>
      </w:tr>
      <w:tr w:rsidR="00CB56ED" w:rsidRPr="00AF6167" w:rsidTr="0021210B"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«А,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барашеньки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«Ножки»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«Поехали»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«Вот и люди спят»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«А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качи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качи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качи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«Тяги-тяги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потягушеньки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«Водичка,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«Пальчик-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мальчик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,г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де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ты был?»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«Баю-бай»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«Большие ноги»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«Маленькие ножки»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«Этот пальчик гриб нашёл»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«Шёл козёл по лесу»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«Ночь пришла»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Тили-бом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«Баю-бай»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«Котик серенький присел»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«Чешу, чешу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волосыньки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Ранним-рано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поутру»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«Вот они сапожки»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«Был сапожник»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«Привяжу я козлика»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Во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саду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садочке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«Высоко звезда»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«Ласточка»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«Котик, котик,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коток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«Петушок-петушок»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«Чистая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«Водичка,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«Большие ноги»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«Дубы-дубочки»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Бу-бу-бу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«Травка-муравка»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«Солнышко»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«Дождик»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«Ты,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рябинушка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«Ах ты, радуга-дуга»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«Ходит сон по хате»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«Тяги-тяги,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потягушеньки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«Водичка,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Ладушки-оладушки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«Ладушки-ладушки»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«Большие ноги»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9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Во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саду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садочке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«Заинька походи»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«Ночь пришла»</w:t>
            </w:r>
          </w:p>
          <w:p w:rsidR="00CB56ED" w:rsidRPr="00AF6167" w:rsidRDefault="00CB56ED" w:rsidP="002121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Заюшка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по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сенечкам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«А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качи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,к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ачи,качи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«Петушок-петушок»</w:t>
            </w:r>
          </w:p>
          <w:p w:rsidR="00CB56ED" w:rsidRPr="00AF6167" w:rsidRDefault="00CB56ED" w:rsidP="002121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«Ай, лады, лады, 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лажы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«Дубы-дубочки»</w:t>
            </w:r>
          </w:p>
          <w:p w:rsidR="00CB56ED" w:rsidRPr="00AF6167" w:rsidRDefault="00CB56ED" w:rsidP="002121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«Вот они сапожки»</w:t>
            </w:r>
          </w:p>
          <w:p w:rsidR="00CB56ED" w:rsidRPr="00AF6167" w:rsidRDefault="00CB56ED" w:rsidP="002121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«Маленькие ножки»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Бу-бу-бу</w:t>
            </w:r>
            <w:proofErr w:type="spell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7" w:type="dxa"/>
          </w:tcPr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«Улитка»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«Скок-поскок»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«Пошёл котик </w:t>
            </w:r>
            <w:proofErr w:type="gramStart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во</w:t>
            </w:r>
            <w:proofErr w:type="gramEnd"/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лесок»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«Тень-тень»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«У нашего луня»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«Баю-баю»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«Котик серенький присел»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«Чистая водичка»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«Травка-муравка»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«Большие ноги»</w:t>
            </w:r>
          </w:p>
          <w:p w:rsidR="00CB56ED" w:rsidRPr="00AF6167" w:rsidRDefault="00CB56ED" w:rsidP="0021210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6167">
              <w:rPr>
                <w:rFonts w:ascii="Times New Roman" w:eastAsia="Times New Roman" w:hAnsi="Times New Roman" w:cs="Times New Roman"/>
                <w:sz w:val="24"/>
                <w:szCs w:val="20"/>
              </w:rPr>
              <w:t>«Этот пальчик гриб нашёл»</w:t>
            </w:r>
          </w:p>
        </w:tc>
      </w:tr>
    </w:tbl>
    <w:p w:rsidR="00CB56ED" w:rsidRDefault="00CB56ED" w:rsidP="00CB56ED">
      <w:pPr>
        <w:ind w:left="0" w:firstLine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CB56ED" w:rsidRDefault="00CB56ED" w:rsidP="00CB56ED">
      <w:pPr>
        <w:rPr>
          <w:sz w:val="28"/>
          <w:szCs w:val="28"/>
        </w:rPr>
      </w:pPr>
    </w:p>
    <w:p w:rsidR="00CB56ED" w:rsidRDefault="00CB56ED" w:rsidP="00CB56ED">
      <w:pPr>
        <w:rPr>
          <w:sz w:val="28"/>
          <w:szCs w:val="28"/>
        </w:rPr>
      </w:pPr>
    </w:p>
    <w:p w:rsidR="00CB56ED" w:rsidRDefault="00CB56ED" w:rsidP="00CB56ED">
      <w:pPr>
        <w:rPr>
          <w:sz w:val="28"/>
          <w:szCs w:val="28"/>
        </w:rPr>
      </w:pPr>
    </w:p>
    <w:p w:rsidR="00080116" w:rsidRDefault="00080116"/>
    <w:sectPr w:rsidR="00080116" w:rsidSect="00CB56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54"/>
    <w:rsid w:val="00080116"/>
    <w:rsid w:val="00393854"/>
    <w:rsid w:val="00C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ED"/>
    <w:pPr>
      <w:spacing w:after="0" w:line="360" w:lineRule="auto"/>
      <w:ind w:left="-709" w:firstLine="624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ED"/>
    <w:pPr>
      <w:spacing w:after="0" w:line="360" w:lineRule="auto"/>
      <w:ind w:left="-709" w:firstLine="624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>GSG-Group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2014-05-06T15:19:00Z</dcterms:created>
  <dcterms:modified xsi:type="dcterms:W3CDTF">2014-05-06T15:19:00Z</dcterms:modified>
</cp:coreProperties>
</file>