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32" w:rsidRDefault="004E1D32" w:rsidP="004E1D32">
      <w:pPr>
        <w:spacing w:line="360" w:lineRule="auto"/>
        <w:ind w:left="-480"/>
        <w:jc w:val="right"/>
      </w:pPr>
      <w:r>
        <w:t>Приложение 3</w:t>
      </w:r>
    </w:p>
    <w:p w:rsidR="004E1D32" w:rsidRPr="00EB216A" w:rsidRDefault="004E1D32" w:rsidP="004E1D32">
      <w:pPr>
        <w:spacing w:line="360" w:lineRule="auto"/>
        <w:jc w:val="center"/>
        <w:rPr>
          <w:b/>
        </w:rPr>
      </w:pPr>
      <w:r w:rsidRPr="00EB216A">
        <w:rPr>
          <w:b/>
        </w:rPr>
        <w:t>Родительское собрание в старшей группе детского сада</w:t>
      </w:r>
    </w:p>
    <w:p w:rsidR="004E1D32" w:rsidRPr="00EB216A" w:rsidRDefault="004E1D32" w:rsidP="004E1D32">
      <w:pPr>
        <w:spacing w:line="360" w:lineRule="auto"/>
        <w:jc w:val="center"/>
        <w:rPr>
          <w:u w:val="single"/>
        </w:rPr>
      </w:pPr>
      <w:r w:rsidRPr="009D7D8E">
        <w:t xml:space="preserve"> </w:t>
      </w:r>
      <w:r w:rsidRPr="00EB216A">
        <w:rPr>
          <w:u w:val="single"/>
        </w:rPr>
        <w:t>Тема: «Здоровый образ жизни»</w:t>
      </w:r>
    </w:p>
    <w:p w:rsidR="004E1D32" w:rsidRPr="009D7D8E" w:rsidRDefault="004E1D32" w:rsidP="004E1D32">
      <w:pPr>
        <w:spacing w:line="360" w:lineRule="auto"/>
      </w:pPr>
      <w:r w:rsidRPr="009D7D8E">
        <w:t xml:space="preserve">  Задачи:  Обеспечение тесного сотрудничества и единых требований детского сада и семьи в вопросах здоровья детей.</w:t>
      </w:r>
    </w:p>
    <w:p w:rsidR="004E1D32" w:rsidRPr="009D7D8E" w:rsidRDefault="004E1D32" w:rsidP="004E1D32">
      <w:pPr>
        <w:spacing w:line="360" w:lineRule="auto"/>
        <w:outlineLvl w:val="0"/>
      </w:pPr>
      <w:r w:rsidRPr="009D7D8E">
        <w:t xml:space="preserve">                                Подготовка к собранию</w:t>
      </w:r>
    </w:p>
    <w:p w:rsidR="004E1D32" w:rsidRPr="009D7D8E" w:rsidRDefault="004E1D32" w:rsidP="004E1D32">
      <w:pPr>
        <w:spacing w:line="360" w:lineRule="auto"/>
      </w:pPr>
      <w:r w:rsidRPr="009D7D8E">
        <w:t xml:space="preserve">1.Изготовление вместе с детьми приглашения на родительское собрание </w:t>
      </w:r>
    </w:p>
    <w:p w:rsidR="004E1D32" w:rsidRPr="009D7D8E" w:rsidRDefault="004E1D32" w:rsidP="004E1D32">
      <w:pPr>
        <w:spacing w:line="360" w:lineRule="auto"/>
      </w:pPr>
      <w:r w:rsidRPr="009D7D8E">
        <w:t>в виде открытки с аппликацией на тему собрания (доктор Айболит, здоровый карапуз). Текст: «</w:t>
      </w:r>
      <w:proofErr w:type="gramStart"/>
      <w:r w:rsidRPr="009D7D8E">
        <w:t>Уважаемые</w:t>
      </w:r>
      <w:proofErr w:type="gramEnd"/>
      <w:r w:rsidRPr="009D7D8E">
        <w:t xml:space="preserve">  Татьяна Михайловна и Сергей Иванович! Приглашаем Вас на родительское собрание «О  здоровье всерь</w:t>
      </w:r>
      <w:r>
        <w:t>е</w:t>
      </w:r>
      <w:r w:rsidRPr="009D7D8E">
        <w:t xml:space="preserve">з». </w:t>
      </w:r>
    </w:p>
    <w:p w:rsidR="004E1D32" w:rsidRPr="009D7D8E" w:rsidRDefault="004E1D32" w:rsidP="004E1D32">
      <w:pPr>
        <w:spacing w:line="360" w:lineRule="auto"/>
      </w:pPr>
      <w:r w:rsidRPr="009D7D8E">
        <w:t xml:space="preserve"> На   нашей  встрече  Вы узнаете много интересного о том, как сохранять и укреплять  здоровье наших детей.  Жд</w:t>
      </w:r>
      <w:r>
        <w:t>е</w:t>
      </w:r>
      <w:r w:rsidRPr="009D7D8E">
        <w:t xml:space="preserve">м Вас 15 ноября в 18.00 в музыкальном зале  детского сада. Воспитатели»  </w:t>
      </w:r>
      <w:proofErr w:type="gramStart"/>
      <w:r w:rsidRPr="009D7D8E">
        <w:t xml:space="preserve">( </w:t>
      </w:r>
      <w:proofErr w:type="gramEnd"/>
      <w:r w:rsidRPr="009D7D8E">
        <w:t>за три недели до собрания).</w:t>
      </w:r>
    </w:p>
    <w:p w:rsidR="004E1D32" w:rsidRPr="009D7D8E" w:rsidRDefault="004E1D32" w:rsidP="004E1D32">
      <w:pPr>
        <w:spacing w:line="360" w:lineRule="auto"/>
      </w:pPr>
      <w:r w:rsidRPr="009D7D8E">
        <w:t>«</w:t>
      </w:r>
      <w:proofErr w:type="gramStart"/>
      <w:r w:rsidRPr="009D7D8E">
        <w:t>Уважаемые</w:t>
      </w:r>
      <w:proofErr w:type="gramEnd"/>
      <w:r w:rsidRPr="009D7D8E">
        <w:t xml:space="preserve">  Татьяна Михайловна и Сергей Иванович! Очень жд</w:t>
      </w:r>
      <w:r>
        <w:t>е</w:t>
      </w:r>
      <w:r w:rsidRPr="009D7D8E">
        <w:t xml:space="preserve">м  Вас на родительском  </w:t>
      </w:r>
      <w:proofErr w:type="gramStart"/>
      <w:r w:rsidRPr="009D7D8E">
        <w:t>собрании</w:t>
      </w:r>
      <w:proofErr w:type="gramEnd"/>
      <w:r w:rsidRPr="009D7D8E">
        <w:t xml:space="preserve">  посвящ</w:t>
      </w:r>
      <w:r>
        <w:t>е</w:t>
      </w:r>
      <w:r w:rsidRPr="009D7D8E">
        <w:t xml:space="preserve">нном  укреплению здоровья Машеньки, 15 ноября  в 18.00. Воспитатели»  </w:t>
      </w:r>
      <w:proofErr w:type="gramStart"/>
      <w:r w:rsidRPr="009D7D8E">
        <w:t xml:space="preserve">( </w:t>
      </w:r>
      <w:proofErr w:type="gramEnd"/>
      <w:r w:rsidRPr="009D7D8E">
        <w:t>за 3 дня до собрания).</w:t>
      </w:r>
    </w:p>
    <w:p w:rsidR="004E1D32" w:rsidRPr="009D7D8E" w:rsidRDefault="004E1D32" w:rsidP="004E1D32">
      <w:pPr>
        <w:spacing w:line="360" w:lineRule="auto"/>
        <w:outlineLvl w:val="0"/>
      </w:pPr>
      <w:r w:rsidRPr="009D7D8E">
        <w:t>2.Написание плакатов</w:t>
      </w:r>
    </w:p>
    <w:p w:rsidR="004E1D32" w:rsidRPr="009D7D8E" w:rsidRDefault="004E1D32" w:rsidP="004E1D32">
      <w:pPr>
        <w:spacing w:line="360" w:lineRule="auto"/>
      </w:pPr>
      <w:r w:rsidRPr="009D7D8E">
        <w:t>«Здоровье – эта та вершина, на которую каждый человек должен взойти сам».</w:t>
      </w:r>
    </w:p>
    <w:p w:rsidR="004E1D32" w:rsidRPr="009D7D8E" w:rsidRDefault="004E1D32" w:rsidP="004E1D32">
      <w:pPr>
        <w:spacing w:line="360" w:lineRule="auto"/>
      </w:pPr>
      <w:r w:rsidRPr="009D7D8E">
        <w:t>«Деньги  потерял - ничего не потерял, время потерял – много потерял, здоровье потерял – вс</w:t>
      </w:r>
      <w:r>
        <w:t>е</w:t>
      </w:r>
      <w:r w:rsidRPr="009D7D8E">
        <w:t xml:space="preserve"> потерял».</w:t>
      </w:r>
    </w:p>
    <w:p w:rsidR="004E1D32" w:rsidRPr="009D7D8E" w:rsidRDefault="004E1D32" w:rsidP="004E1D32">
      <w:pPr>
        <w:spacing w:line="360" w:lineRule="auto"/>
      </w:pPr>
      <w:r w:rsidRPr="009D7D8E">
        <w:t>«Проблемы  детей до семилетнего возраста – это проблемы их родителей».</w:t>
      </w:r>
    </w:p>
    <w:p w:rsidR="004E1D32" w:rsidRPr="009D7D8E" w:rsidRDefault="004E1D32" w:rsidP="004E1D32">
      <w:pPr>
        <w:spacing w:line="360" w:lineRule="auto"/>
      </w:pPr>
      <w:r w:rsidRPr="009D7D8E">
        <w:t>3.Анкеты для родителей. Выдать вместе с первым приглашением на собрание с просьбой сдать через два дня.</w:t>
      </w:r>
    </w:p>
    <w:p w:rsidR="004E1D32" w:rsidRPr="009D7D8E" w:rsidRDefault="004E1D32" w:rsidP="004E1D32">
      <w:pPr>
        <w:spacing w:line="360" w:lineRule="auto"/>
      </w:pPr>
      <w:r w:rsidRPr="009D7D8E">
        <w:t>4. Подготовить памятки для каждого родителя с советами на тему собрания.</w:t>
      </w:r>
    </w:p>
    <w:p w:rsidR="004E1D32" w:rsidRPr="009D7D8E" w:rsidRDefault="004E1D32" w:rsidP="004E1D32">
      <w:pPr>
        <w:spacing w:line="360" w:lineRule="auto"/>
      </w:pPr>
      <w:r w:rsidRPr="009D7D8E">
        <w:t xml:space="preserve">                Копилка мудрых советов.</w:t>
      </w:r>
    </w:p>
    <w:p w:rsidR="004E1D32" w:rsidRPr="009D7D8E" w:rsidRDefault="004E1D32" w:rsidP="004E1D32">
      <w:pPr>
        <w:spacing w:line="360" w:lineRule="auto"/>
      </w:pPr>
      <w:r w:rsidRPr="009D7D8E">
        <w:t xml:space="preserve">                Полезные советы о питании.</w:t>
      </w:r>
    </w:p>
    <w:p w:rsidR="004E1D32" w:rsidRPr="009D7D8E" w:rsidRDefault="004E1D32" w:rsidP="004E1D32">
      <w:pPr>
        <w:spacing w:line="360" w:lineRule="auto"/>
      </w:pPr>
      <w:r w:rsidRPr="009D7D8E">
        <w:t xml:space="preserve">                Советы народной медицины.</w:t>
      </w:r>
    </w:p>
    <w:p w:rsidR="004E1D32" w:rsidRPr="009D7D8E" w:rsidRDefault="004E1D32" w:rsidP="004E1D32">
      <w:pPr>
        <w:spacing w:line="360" w:lineRule="auto"/>
      </w:pPr>
      <w:r w:rsidRPr="009D7D8E">
        <w:t xml:space="preserve">                 Рецепты вегетарианских блюд.</w:t>
      </w:r>
    </w:p>
    <w:p w:rsidR="004E1D32" w:rsidRPr="009D7D8E" w:rsidRDefault="004E1D32" w:rsidP="004E1D32">
      <w:pPr>
        <w:spacing w:line="360" w:lineRule="auto"/>
        <w:outlineLvl w:val="0"/>
      </w:pPr>
      <w:r w:rsidRPr="009D7D8E">
        <w:t xml:space="preserve">                Заповедь психотерапевта Ю.Мерзлякова</w:t>
      </w:r>
    </w:p>
    <w:p w:rsidR="004E1D32" w:rsidRPr="009D7D8E" w:rsidRDefault="004E1D32" w:rsidP="004E1D32">
      <w:pPr>
        <w:spacing w:line="360" w:lineRule="auto"/>
      </w:pPr>
    </w:p>
    <w:p w:rsidR="004E1D32" w:rsidRPr="009D7D8E" w:rsidRDefault="004E1D32" w:rsidP="004E1D32">
      <w:pPr>
        <w:spacing w:line="360" w:lineRule="auto"/>
      </w:pPr>
      <w:r w:rsidRPr="009D7D8E">
        <w:t>5. Аудио запись с ответами детей на вопросы:</w:t>
      </w:r>
    </w:p>
    <w:p w:rsidR="004E1D32" w:rsidRPr="009D7D8E" w:rsidRDefault="004E1D32" w:rsidP="004E1D32">
      <w:pPr>
        <w:spacing w:line="360" w:lineRule="auto"/>
      </w:pPr>
      <w:r w:rsidRPr="009D7D8E">
        <w:t>- кого называют здоровым?</w:t>
      </w:r>
    </w:p>
    <w:p w:rsidR="004E1D32" w:rsidRPr="009D7D8E" w:rsidRDefault="004E1D32" w:rsidP="004E1D32">
      <w:pPr>
        <w:spacing w:line="360" w:lineRule="auto"/>
      </w:pPr>
      <w:r w:rsidRPr="009D7D8E">
        <w:t xml:space="preserve">- что надо  </w:t>
      </w:r>
      <w:proofErr w:type="gramStart"/>
      <w:r w:rsidRPr="009D7D8E">
        <w:t>делать</w:t>
      </w:r>
      <w:proofErr w:type="gramEnd"/>
      <w:r w:rsidRPr="009D7D8E">
        <w:t xml:space="preserve">  чтобы быть здоровым?</w:t>
      </w:r>
    </w:p>
    <w:p w:rsidR="004E1D32" w:rsidRPr="009D7D8E" w:rsidRDefault="004E1D32" w:rsidP="004E1D32">
      <w:pPr>
        <w:spacing w:line="360" w:lineRule="auto"/>
      </w:pPr>
      <w:r w:rsidRPr="009D7D8E">
        <w:t xml:space="preserve">- как надо вести  </w:t>
      </w:r>
      <w:proofErr w:type="gramStart"/>
      <w:r w:rsidRPr="009D7D8E">
        <w:t>себя</w:t>
      </w:r>
      <w:proofErr w:type="gramEnd"/>
      <w:r w:rsidRPr="009D7D8E">
        <w:t xml:space="preserve">  если ты заболел?</w:t>
      </w:r>
    </w:p>
    <w:p w:rsidR="004E1D32" w:rsidRPr="009D7D8E" w:rsidRDefault="004E1D32" w:rsidP="004E1D32">
      <w:pPr>
        <w:spacing w:line="360" w:lineRule="auto"/>
      </w:pPr>
      <w:r w:rsidRPr="009D7D8E">
        <w:lastRenderedPageBreak/>
        <w:t>- что может быть опасным на прогулке?</w:t>
      </w:r>
    </w:p>
    <w:p w:rsidR="004E1D32" w:rsidRPr="009D7D8E" w:rsidRDefault="004E1D32" w:rsidP="004E1D32">
      <w:pPr>
        <w:spacing w:line="360" w:lineRule="auto"/>
      </w:pPr>
      <w:r w:rsidRPr="009D7D8E">
        <w:t>- как ты поступишь, если: из носа пошла кровь?</w:t>
      </w:r>
    </w:p>
    <w:p w:rsidR="004E1D32" w:rsidRPr="009D7D8E" w:rsidRDefault="004E1D32" w:rsidP="004E1D32">
      <w:pPr>
        <w:spacing w:line="360" w:lineRule="auto"/>
      </w:pPr>
      <w:r w:rsidRPr="009D7D8E">
        <w:t xml:space="preserve">                                              порезал палец?</w:t>
      </w:r>
    </w:p>
    <w:p w:rsidR="004E1D32" w:rsidRPr="009D7D8E" w:rsidRDefault="004E1D32" w:rsidP="004E1D32">
      <w:pPr>
        <w:spacing w:line="360" w:lineRule="auto"/>
      </w:pPr>
      <w:r w:rsidRPr="009D7D8E">
        <w:t xml:space="preserve">                                              ушиб ногу или  другую часть тела?</w:t>
      </w:r>
    </w:p>
    <w:p w:rsidR="004E1D32" w:rsidRPr="009D7D8E" w:rsidRDefault="004E1D32" w:rsidP="004E1D32">
      <w:pPr>
        <w:spacing w:line="360" w:lineRule="auto"/>
      </w:pPr>
      <w:r w:rsidRPr="009D7D8E">
        <w:t>6. Выставка литературы по теме родительского собрания.</w:t>
      </w:r>
    </w:p>
    <w:p w:rsidR="004E1D32" w:rsidRPr="009D7D8E" w:rsidRDefault="004E1D32" w:rsidP="004E1D32">
      <w:pPr>
        <w:spacing w:line="360" w:lineRule="auto"/>
        <w:outlineLvl w:val="0"/>
      </w:pPr>
      <w:r w:rsidRPr="009D7D8E">
        <w:t xml:space="preserve">                                     Ход  собрания</w:t>
      </w:r>
    </w:p>
    <w:p w:rsidR="004E1D32" w:rsidRPr="009D7D8E" w:rsidRDefault="004E1D32" w:rsidP="004E1D32">
      <w:pPr>
        <w:spacing w:line="360" w:lineRule="auto"/>
      </w:pPr>
      <w:r>
        <w:t>1.</w:t>
      </w:r>
      <w:r w:rsidRPr="009D7D8E">
        <w:t>Звучит песня «Закаляйся». Музыка Соловь</w:t>
      </w:r>
      <w:r>
        <w:t>е</w:t>
      </w:r>
      <w:r w:rsidRPr="009D7D8E">
        <w:t>ва-Седова, слова Лебедева-Кумача.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>Здравствуйте, уважаемые родители. Цель нашей сегодняшней встречи – узнать, что такое здоровый образ жизни и как он влияет на развитие наших детей. Проанализировав  Ваши ответы на вопросы  анкет, мы составили план  нашей сегодняшней встречи с их  уч</w:t>
      </w:r>
      <w:r>
        <w:t>е</w:t>
      </w:r>
      <w:r w:rsidRPr="009D7D8E">
        <w:t xml:space="preserve">том. Надеемся, что сумеем ответить на все  интересующие  Вас </w:t>
      </w:r>
      <w:proofErr w:type="gramStart"/>
      <w:r w:rsidRPr="009D7D8E">
        <w:t>вопросы</w:t>
      </w:r>
      <w:proofErr w:type="gramEnd"/>
      <w:r w:rsidRPr="009D7D8E">
        <w:t xml:space="preserve"> и Вы узнаете много интересного для себя.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>Выступление врача-педиатра. Заболеваемость детей. Анализ групп здоровья детей. Советы по укреплению здоровья. Здоровье и пища. Здоровье и привычки.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>2.Узнайте, что думают Ваши дети о здоровье. Аудио запись с ответами детей на вопросы.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>3.Уважаемые родители, а Вы готовы ответить на наши вопросы?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>Надувные шары. В каждом шарике записка с вопросом для родителей.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>Воспитатель бросает воздушный шарик родителям. Поймавший, прокалывает шарик и отвечает на вопрос.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>-Что значит здоровый человек?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>-Что такое «здоровый образ жизни»?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>-Какие вредные привычки детей плохо влияют на их здоровье?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>-Какие положительные привычки необходимо воспитывать у детей, чтобы они были здоровы?  И т.п.  Другие родители могут дополнять и высказывать сво</w:t>
      </w:r>
      <w:r>
        <w:t>е</w:t>
      </w:r>
      <w:r w:rsidRPr="009D7D8E">
        <w:t xml:space="preserve"> мнение по заданному вопросу.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>4. Выступление психолога.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>Здоровье человека заключается в гармонии духовного, душевного и физического.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>5. Игра с родителями  «Слово-эстафета»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>Родители садятся в круг. Игрушка-кукла переда</w:t>
      </w:r>
      <w:r>
        <w:t>е</w:t>
      </w:r>
      <w:r w:rsidRPr="009D7D8E">
        <w:t>тся по кругу.  Взяв  игрушку  в руки, родители продолжают начатое ведущим  предложение «Мой реб</w:t>
      </w:r>
      <w:r>
        <w:t>е</w:t>
      </w:r>
      <w:r w:rsidRPr="009D7D8E">
        <w:t>нок будет здоровым, если я….»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>6. Заключение. Родители делятся мнениями о собрании. Высказывают свои предложения на будущее. Каж</w:t>
      </w:r>
      <w:r>
        <w:t>дому родителю вручаются памятки.</w:t>
      </w:r>
    </w:p>
    <w:p w:rsidR="004E1D32" w:rsidRPr="009D7D8E" w:rsidRDefault="004E1D32" w:rsidP="004E1D32">
      <w:pPr>
        <w:spacing w:line="360" w:lineRule="auto"/>
        <w:ind w:left="360"/>
        <w:outlineLvl w:val="0"/>
      </w:pPr>
      <w:r w:rsidRPr="009D7D8E">
        <w:lastRenderedPageBreak/>
        <w:t>Решения собрания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>1.Пусть в каждой семье господствует дух здоровья, культ здоровья.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>2.   Хотите ли ВЫ, не хотите ли,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 xml:space="preserve">      Но дело, товарищи, в том, что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 xml:space="preserve">      Прежде  </w:t>
      </w:r>
      <w:proofErr w:type="gramStart"/>
      <w:r w:rsidRPr="009D7D8E">
        <w:t>всего</w:t>
      </w:r>
      <w:proofErr w:type="gramEnd"/>
      <w:r w:rsidRPr="009D7D8E">
        <w:t xml:space="preserve">  мы (Вы) -  родители,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 xml:space="preserve">      А вс</w:t>
      </w:r>
      <w:r>
        <w:t>е</w:t>
      </w:r>
      <w:r w:rsidRPr="009D7D8E">
        <w:t xml:space="preserve"> остальное -  потом!</w:t>
      </w:r>
    </w:p>
    <w:p w:rsidR="004E1D32" w:rsidRPr="009D7D8E" w:rsidRDefault="004E1D32" w:rsidP="004E1D32">
      <w:pPr>
        <w:spacing w:line="360" w:lineRule="auto"/>
        <w:ind w:left="360"/>
      </w:pPr>
      <w:r w:rsidRPr="009D7D8E">
        <w:t xml:space="preserve">3.Соблюдать  дома  </w:t>
      </w:r>
      <w:proofErr w:type="gramStart"/>
      <w:r w:rsidRPr="009D7D8E">
        <w:t>рекомендации</w:t>
      </w:r>
      <w:proofErr w:type="gramEnd"/>
      <w:r w:rsidRPr="009D7D8E">
        <w:t xml:space="preserve">  полученные от врача и психолога.</w:t>
      </w:r>
    </w:p>
    <w:p w:rsidR="004E1D32" w:rsidRDefault="004E1D32" w:rsidP="004E1D32">
      <w:pPr>
        <w:spacing w:line="360" w:lineRule="auto"/>
        <w:ind w:left="360"/>
      </w:pPr>
      <w:r w:rsidRPr="009D7D8E">
        <w:t>4.Вести в семье здоровый образ жизни, отказавшись от вредных привычек  самим  и  поддерживать у детей стремление к здоровому образу жизни.</w:t>
      </w:r>
    </w:p>
    <w:p w:rsidR="004E1D32" w:rsidRDefault="004E1D32" w:rsidP="004E1D32">
      <w:pPr>
        <w:spacing w:line="360" w:lineRule="auto"/>
        <w:ind w:left="360"/>
      </w:pPr>
    </w:p>
    <w:p w:rsidR="000F36EB" w:rsidRDefault="000F36EB"/>
    <w:sectPr w:rsidR="000F36EB" w:rsidSect="001D1CEA">
      <w:footerReference w:type="default" r:id="rId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407" w:rsidRDefault="004E1D32">
    <w:pPr>
      <w:pStyle w:val="a3"/>
      <w:jc w:val="right"/>
    </w:pPr>
  </w:p>
  <w:p w:rsidR="00E57407" w:rsidRDefault="004E1D3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D32"/>
    <w:rsid w:val="000F36EB"/>
    <w:rsid w:val="004E1D32"/>
    <w:rsid w:val="0061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E1D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E1D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3548</Characters>
  <Application>Microsoft Office Word</Application>
  <DocSecurity>0</DocSecurity>
  <Lines>29</Lines>
  <Paragraphs>8</Paragraphs>
  <ScaleCrop>false</ScaleCrop>
  <Company>CtrlSoft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2013-04-22T13:20:00Z</dcterms:created>
  <dcterms:modified xsi:type="dcterms:W3CDTF">2013-04-22T13:20:00Z</dcterms:modified>
</cp:coreProperties>
</file>